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00D3" w14:textId="77777777" w:rsidR="00E4678B" w:rsidRDefault="00E77DA7">
      <w:r>
        <w:rPr>
          <w:rFonts w:hint="eastAsia"/>
        </w:rPr>
        <w:t>（様式８）</w:t>
      </w:r>
    </w:p>
    <w:p w14:paraId="5833A5D2" w14:textId="77777777" w:rsidR="00E4678B" w:rsidRDefault="00E4678B"/>
    <w:p w14:paraId="506D5D34" w14:textId="77777777" w:rsidR="00E4678B" w:rsidRDefault="006A35A0">
      <w:r>
        <w:rPr>
          <w:sz w:val="28"/>
          <w:szCs w:val="28"/>
        </w:rPr>
        <w:t xml:space="preserve">                                          </w:t>
      </w:r>
      <w:r w:rsidR="00C15763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年　　月　　日</w:t>
      </w:r>
    </w:p>
    <w:p w14:paraId="0E9D6DA8" w14:textId="77777777" w:rsidR="00E4678B" w:rsidRDefault="00E4678B"/>
    <w:p w14:paraId="488490BC" w14:textId="77777777" w:rsidR="00E4678B" w:rsidRDefault="00E4678B"/>
    <w:p w14:paraId="20B159CF" w14:textId="77777777" w:rsidR="00E4678B" w:rsidRDefault="00E4678B"/>
    <w:p w14:paraId="4ECF280D" w14:textId="77777777" w:rsidR="00E4678B" w:rsidRDefault="006A35A0">
      <w:r>
        <w:rPr>
          <w:rFonts w:hint="eastAsia"/>
        </w:rPr>
        <w:t>（</w:t>
      </w:r>
      <w:r w:rsidR="00381C5E">
        <w:rPr>
          <w:rFonts w:hint="eastAsia"/>
        </w:rPr>
        <w:t xml:space="preserve">宛　</w:t>
      </w:r>
      <w:r>
        <w:rPr>
          <w:rFonts w:hint="eastAsia"/>
        </w:rPr>
        <w:t>先）</w:t>
      </w:r>
    </w:p>
    <w:p w14:paraId="7C4049FE" w14:textId="77777777" w:rsidR="00E4678B" w:rsidRDefault="006A35A0">
      <w:r>
        <w:rPr>
          <w:rFonts w:hint="eastAsia"/>
          <w:sz w:val="28"/>
          <w:szCs w:val="28"/>
        </w:rPr>
        <w:t xml:space="preserve">　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県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事</w:t>
      </w:r>
    </w:p>
    <w:p w14:paraId="49639C38" w14:textId="77777777" w:rsidR="00E4678B" w:rsidRDefault="00E4678B"/>
    <w:p w14:paraId="0D6CEF6E" w14:textId="77777777" w:rsidR="00E4678B" w:rsidRDefault="00E4678B"/>
    <w:p w14:paraId="272A15B2" w14:textId="77777777" w:rsidR="00E4678B" w:rsidRDefault="00E4678B"/>
    <w:p w14:paraId="148F1320" w14:textId="77777777" w:rsidR="00E4678B" w:rsidRDefault="006A35A0"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　　　　　宗教法人所在地（〒　　　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 xml:space="preserve">　　　　）</w:t>
      </w:r>
    </w:p>
    <w:p w14:paraId="4FDD74B6" w14:textId="77777777" w:rsidR="00E4678B" w:rsidRDefault="00E4678B"/>
    <w:p w14:paraId="7DD34BE5" w14:textId="77777777" w:rsidR="00E4678B" w:rsidRDefault="006A35A0">
      <w:r>
        <w:rPr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滋賀県</w:t>
      </w:r>
    </w:p>
    <w:p w14:paraId="2E1391F8" w14:textId="77777777" w:rsidR="00E4678B" w:rsidRDefault="00E4678B"/>
    <w:p w14:paraId="3FD3A1A6" w14:textId="77777777" w:rsidR="00E4678B" w:rsidRDefault="006A35A0"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　　　　　　宗教法人名　　　「　　　　　　　　　　　　」</w:t>
      </w:r>
    </w:p>
    <w:p w14:paraId="34ED2CE1" w14:textId="77777777" w:rsidR="00E4678B" w:rsidRDefault="00E4678B"/>
    <w:p w14:paraId="09DF89D6" w14:textId="77777777" w:rsidR="00E4678B" w:rsidRDefault="006A35A0"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認証番号</w:t>
      </w:r>
    </w:p>
    <w:p w14:paraId="5FB77EE7" w14:textId="77777777" w:rsidR="00E4678B" w:rsidRDefault="00E4678B"/>
    <w:p w14:paraId="1D8C4B8C" w14:textId="77777777" w:rsidR="00E4678B" w:rsidRDefault="006A35A0">
      <w:r>
        <w:rPr>
          <w:rFonts w:hint="eastAsia"/>
          <w:sz w:val="28"/>
          <w:szCs w:val="28"/>
        </w:rPr>
        <w:t xml:space="preserve">　　　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　　　　代表役員氏名</w:t>
      </w:r>
      <w:r>
        <w:rPr>
          <w:sz w:val="28"/>
          <w:szCs w:val="28"/>
        </w:rPr>
        <w:t xml:space="preserve">                               </w:t>
      </w:r>
    </w:p>
    <w:p w14:paraId="2A3AF55B" w14:textId="77777777" w:rsidR="00E4678B" w:rsidRDefault="00E4678B"/>
    <w:p w14:paraId="32E36014" w14:textId="77777777" w:rsidR="00E4678B" w:rsidRDefault="006A35A0">
      <w:r>
        <w:rPr>
          <w:rFonts w:hint="eastAsia"/>
        </w:rPr>
        <w:t xml:space="preserve">　　　　</w:t>
      </w:r>
      <w:r>
        <w:t xml:space="preserve">  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>（連絡先）　　　　　　（　　　　　）</w:t>
      </w:r>
    </w:p>
    <w:p w14:paraId="57E9A5B2" w14:textId="77777777" w:rsidR="00E4678B" w:rsidRDefault="00E4678B"/>
    <w:p w14:paraId="398693FA" w14:textId="77777777" w:rsidR="00E4678B" w:rsidRDefault="00E4678B"/>
    <w:p w14:paraId="7AE7B063" w14:textId="77777777" w:rsidR="00E4678B" w:rsidRDefault="00E4678B"/>
    <w:p w14:paraId="2566CC9D" w14:textId="77777777" w:rsidR="00E4678B" w:rsidRDefault="006A35A0">
      <w:pPr>
        <w:jc w:val="center"/>
      </w:pPr>
      <w:r>
        <w:rPr>
          <w:rFonts w:hint="eastAsia"/>
          <w:sz w:val="28"/>
          <w:szCs w:val="28"/>
        </w:rPr>
        <w:t>宗教法人規則認証書謄本および規則謄本交付申請書</w:t>
      </w:r>
    </w:p>
    <w:p w14:paraId="73C4663E" w14:textId="77777777" w:rsidR="00E4678B" w:rsidRDefault="00E4678B"/>
    <w:p w14:paraId="5093561A" w14:textId="77777777" w:rsidR="00E4678B" w:rsidRDefault="00E4678B"/>
    <w:p w14:paraId="3F5B0DC5" w14:textId="5243365B" w:rsidR="006B4117" w:rsidRDefault="006A35A0" w:rsidP="006B411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この度、【紛失・焼失・（　　　　　　　　　　　　　　）】により、</w:t>
      </w:r>
      <w:r w:rsidR="006B4117" w:rsidRPr="006B4117">
        <w:rPr>
          <w:rFonts w:hint="eastAsia"/>
          <w:sz w:val="28"/>
          <w:szCs w:val="28"/>
        </w:rPr>
        <w:t>宗教法人規則認証書謄本および規則謄本を亡失したため、</w:t>
      </w:r>
      <w:r w:rsidR="006B4117">
        <w:rPr>
          <w:rFonts w:hint="eastAsia"/>
          <w:sz w:val="28"/>
          <w:szCs w:val="28"/>
        </w:rPr>
        <w:t>当</w:t>
      </w:r>
      <w:r w:rsidR="006B4117" w:rsidRPr="006B4117">
        <w:rPr>
          <w:rFonts w:hint="eastAsia"/>
          <w:sz w:val="28"/>
          <w:szCs w:val="28"/>
        </w:rPr>
        <w:t>宗教法人</w:t>
      </w:r>
      <w:r w:rsidRPr="006B4117">
        <w:rPr>
          <w:rFonts w:hint="eastAsia"/>
          <w:sz w:val="28"/>
          <w:szCs w:val="28"/>
        </w:rPr>
        <w:t>の規則認</w:t>
      </w:r>
      <w:r>
        <w:rPr>
          <w:rFonts w:hint="eastAsia"/>
          <w:sz w:val="28"/>
          <w:szCs w:val="28"/>
        </w:rPr>
        <w:t>証書謄本および規則謄本各１通を交付くださるよう申請します。</w:t>
      </w:r>
    </w:p>
    <w:p w14:paraId="232C0EBE" w14:textId="77777777" w:rsidR="00E4678B" w:rsidRDefault="006A35A0" w:rsidP="006B4117">
      <w:pPr>
        <w:spacing w:line="360" w:lineRule="auto"/>
        <w:ind w:firstLineChars="100" w:firstLine="280"/>
      </w:pPr>
      <w:r>
        <w:rPr>
          <w:rFonts w:hint="eastAsia"/>
          <w:sz w:val="28"/>
          <w:szCs w:val="28"/>
        </w:rPr>
        <w:t>なお、今後は注意を怠らず、備え付け管理いたします。</w:t>
      </w:r>
    </w:p>
    <w:sectPr w:rsidR="00E4678B">
      <w:pgSz w:w="11906" w:h="16838"/>
      <w:pgMar w:top="1133" w:right="1133" w:bottom="1133" w:left="1587" w:header="887" w:footer="91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A0"/>
    <w:rsid w:val="00381C5E"/>
    <w:rsid w:val="006A35A0"/>
    <w:rsid w:val="006B4117"/>
    <w:rsid w:val="00C15763"/>
    <w:rsid w:val="00E248F6"/>
    <w:rsid w:val="00E4678B"/>
    <w:rsid w:val="00E77DA7"/>
    <w:rsid w:val="00FC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522A3"/>
  <w15:docId w15:val="{FF70D95F-80BB-4AB9-9A70-C1D17FEB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93"/>
        <w:tab w:val="right" w:pos="9186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Ｈ７ﾎｰﾑﾍﾟｰｼﾞ用</vt:lpstr>
      <vt:lpstr>Ｈ７ﾎｰﾑﾍﾟｰｼﾞ用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Ｈ７ﾎｰﾑﾍﾟｰｼﾞ用</dc:title>
  <dc:creator>tollcross</dc:creator>
  <cp:lastModifiedBy>後藤　有紀</cp:lastModifiedBy>
  <cp:revision>5</cp:revision>
  <cp:lastPrinted>2019-04-24T00:09:00Z</cp:lastPrinted>
  <dcterms:created xsi:type="dcterms:W3CDTF">2021-02-09T07:12:00Z</dcterms:created>
  <dcterms:modified xsi:type="dcterms:W3CDTF">2025-11-26T09:25:00Z</dcterms:modified>
</cp:coreProperties>
</file>