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A3" w:rsidRDefault="00411BF1" w:rsidP="00866756">
      <w:pPr>
        <w:suppressAutoHyphens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bookmarkStart w:id="0" w:name="_GoBack"/>
      <w:bookmarkEnd w:id="0"/>
      <w:r>
        <w:rPr>
          <w:rFonts w:ascii="ＭＳ 明朝" w:hAnsi="ＭＳ 明朝" w:cs="ＭＳ 明朝" w:hint="eastAsia"/>
          <w:kern w:val="0"/>
          <w:sz w:val="22"/>
          <w:szCs w:val="22"/>
        </w:rPr>
        <w:t>様式第８号（要綱第１０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</w:p>
    <w:p w:rsidR="00080CAD" w:rsidRPr="00080CAD" w:rsidRDefault="00080CAD" w:rsidP="004B42A3">
      <w:pPr>
        <w:suppressAutoHyphens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温泉利用変更（廃止）届</w:t>
      </w:r>
    </w:p>
    <w:p w:rsidR="00080CAD" w:rsidRPr="004B42A3" w:rsidRDefault="00080CAD" w:rsidP="004B42A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Pr="00080CAD" w:rsidRDefault="00080CAD" w:rsidP="004B42A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</w:t>
      </w:r>
    </w:p>
    <w:p w:rsidR="00CD11B9" w:rsidRDefault="00CD11B9" w:rsidP="004B42A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80CAD" w:rsidRPr="00080CAD" w:rsidRDefault="00080CAD" w:rsidP="004B42A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</w:t>
      </w:r>
    </w:p>
    <w:p w:rsidR="004B42A3" w:rsidRDefault="004B42A3" w:rsidP="004B42A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4B42A3" w:rsidRDefault="004B42A3" w:rsidP="004B42A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住　所</w:t>
      </w:r>
    </w:p>
    <w:p w:rsidR="004B42A3" w:rsidRDefault="004B42A3" w:rsidP="004B42A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4B42A3" w:rsidRDefault="00080CAD" w:rsidP="004B42A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氏　名　　　　</w:t>
      </w:r>
    </w:p>
    <w:p w:rsidR="00080CAD" w:rsidRPr="00080CAD" w:rsidRDefault="00080CAD" w:rsidP="004B42A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45"/>
        <w:gridCol w:w="5655"/>
      </w:tblGrid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施設の名称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施設の所在地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営業の種別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旅館業営業　　公衆浴場業営業　　その他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許可の年月日および番号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　　　第　　　号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変更（廃止）の内容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0CAD" w:rsidRPr="00080CAD" w:rsidRDefault="00080CAD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変更（廃止）年月日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変更（廃止）の理由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</w:tbl>
    <w:p w:rsidR="004B42A3" w:rsidRDefault="004B42A3" w:rsidP="00080CA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</w:t>
      </w:r>
      <w:r w:rsidR="00CE5F2D">
        <w:rPr>
          <w:rFonts w:ascii="ＭＳ 明朝" w:hAnsi="ＭＳ 明朝" w:cs="ＭＳ 明朝" w:hint="eastAsia"/>
          <w:kern w:val="0"/>
          <w:sz w:val="22"/>
          <w:szCs w:val="22"/>
        </w:rPr>
        <w:t>１　用紙の大きさは、日本産業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</w:p>
    <w:p w:rsidR="00080CAD" w:rsidRPr="00080CAD" w:rsidRDefault="00080CAD" w:rsidP="004B42A3">
      <w:pPr>
        <w:suppressAutoHyphens/>
        <w:wordWrap w:val="0"/>
        <w:ind w:left="440" w:hangingChars="200" w:hanging="44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２　法人にあつては、その名称、主たる事務所の所在地および代表者の氏名を記入すること。</w:t>
      </w:r>
    </w:p>
    <w:p w:rsidR="008529DE" w:rsidRPr="008529DE" w:rsidRDefault="008529DE">
      <w:pPr>
        <w:rPr>
          <w:rFonts w:hint="eastAsia"/>
        </w:rPr>
      </w:pP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6FA6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061B2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E50292-19F2-4773-BC83-526CA05A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2019-12-24T05:17:00Z</dcterms:created>
  <dcterms:modified xsi:type="dcterms:W3CDTF">2019-12-24T05:17:00Z</dcterms:modified>
</cp:coreProperties>
</file>