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CAD" w:rsidRPr="00080CAD" w:rsidRDefault="00F54003" w:rsidP="00FB124D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bookmarkStart w:id="0" w:name="_GoBack"/>
      <w:bookmarkEnd w:id="0"/>
      <w:r>
        <w:rPr>
          <w:rFonts w:ascii="ＭＳ 明朝" w:hAnsi="ＭＳ 明朝" w:cs="ＭＳ 明朝" w:hint="eastAsia"/>
          <w:kern w:val="0"/>
          <w:sz w:val="22"/>
          <w:szCs w:val="22"/>
        </w:rPr>
        <w:t>様式第４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号（要</w:t>
      </w:r>
      <w:r>
        <w:rPr>
          <w:rFonts w:ascii="ＭＳ 明朝" w:hAnsi="ＭＳ 明朝" w:cs="ＭＳ 明朝" w:hint="eastAsia"/>
          <w:kern w:val="0"/>
          <w:sz w:val="22"/>
          <w:szCs w:val="22"/>
        </w:rPr>
        <w:t>綱第６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条関係）</w:t>
      </w:r>
      <w:r w:rsidR="00080CAD"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                     </w:t>
      </w:r>
    </w:p>
    <w:p w:rsidR="00080CAD" w:rsidRPr="00080CAD" w:rsidRDefault="00284DC5" w:rsidP="00FB124D">
      <w:pPr>
        <w:suppressAutoHyphens/>
        <w:wordWrap w:val="0"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源泉</w:t>
      </w:r>
      <w:r w:rsidR="00905C30">
        <w:rPr>
          <w:rFonts w:ascii="ＭＳ 明朝" w:hAnsi="ＭＳ 明朝" w:cs="ＭＳ 明朝" w:hint="eastAsia"/>
          <w:kern w:val="0"/>
          <w:sz w:val="22"/>
          <w:szCs w:val="22"/>
        </w:rPr>
        <w:t>廃止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届</w:t>
      </w:r>
    </w:p>
    <w:p w:rsidR="00080CAD" w:rsidRPr="00080CAD" w:rsidRDefault="00080CAD" w:rsidP="00FB124D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080CAD" w:rsidRPr="00080CAD" w:rsidRDefault="00080CAD" w:rsidP="00FB124D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年　　月　　日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</w:t>
      </w:r>
    </w:p>
    <w:p w:rsidR="00CD11B9" w:rsidRDefault="00CD11B9" w:rsidP="00FB124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080CAD" w:rsidRDefault="00080CAD" w:rsidP="00FB124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滋賀県知事</w:t>
      </w:r>
    </w:p>
    <w:p w:rsidR="00FB124D" w:rsidRDefault="00FB124D" w:rsidP="00FB124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FB124D" w:rsidRDefault="00FB124D" w:rsidP="00FB124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住　所</w:t>
      </w:r>
    </w:p>
    <w:p w:rsidR="00FB124D" w:rsidRDefault="00FB124D" w:rsidP="00FB124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FB124D" w:rsidRPr="00080CAD" w:rsidRDefault="00FB124D" w:rsidP="00FB124D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080CAD" w:rsidRDefault="00080CAD" w:rsidP="00FB124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氏　名　　　　　　　　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</w:t>
      </w:r>
    </w:p>
    <w:p w:rsidR="00FB124D" w:rsidRDefault="00FB124D" w:rsidP="00FB124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FB124D" w:rsidRPr="00FB124D" w:rsidRDefault="00FB124D" w:rsidP="00FB124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76"/>
        <w:gridCol w:w="5632"/>
      </w:tblGrid>
      <w:tr w:rsidR="00080CAD" w:rsidRPr="00080CAD" w:rsidTr="00905C30">
        <w:tblPrEx>
          <w:tblCellMar>
            <w:top w:w="0" w:type="dxa"/>
            <w:bottom w:w="0" w:type="dxa"/>
          </w:tblCellMar>
        </w:tblPrEx>
        <w:trPr>
          <w:trHeight w:val="1844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B1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源泉の名称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B12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905C30">
        <w:tblPrEx>
          <w:tblCellMar>
            <w:top w:w="0" w:type="dxa"/>
            <w:bottom w:w="0" w:type="dxa"/>
          </w:tblCellMar>
        </w:tblPrEx>
        <w:trPr>
          <w:trHeight w:val="1844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B1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源泉の所在、地番</w:t>
            </w:r>
          </w:p>
          <w:p w:rsidR="00080CAD" w:rsidRPr="00080CAD" w:rsidRDefault="00080CAD" w:rsidP="00FB1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および地目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B1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FB124D" w:rsidRPr="00080CAD" w:rsidTr="00905C30">
        <w:tblPrEx>
          <w:tblCellMar>
            <w:top w:w="0" w:type="dxa"/>
            <w:bottom w:w="0" w:type="dxa"/>
          </w:tblCellMar>
        </w:tblPrEx>
        <w:trPr>
          <w:trHeight w:val="1844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124D" w:rsidRPr="00080CAD" w:rsidRDefault="00905C30" w:rsidP="00FB1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廃止</w:t>
            </w:r>
            <w:r w:rsidR="00FB124D"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年月日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124D" w:rsidRPr="00080CAD" w:rsidRDefault="00FB124D" w:rsidP="00FB1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20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年　　　月　　　日</w:t>
            </w:r>
          </w:p>
        </w:tc>
      </w:tr>
      <w:tr w:rsidR="00FB124D" w:rsidRPr="00080CAD" w:rsidTr="00905C30">
        <w:tblPrEx>
          <w:tblCellMar>
            <w:top w:w="0" w:type="dxa"/>
            <w:bottom w:w="0" w:type="dxa"/>
          </w:tblCellMar>
        </w:tblPrEx>
        <w:trPr>
          <w:trHeight w:val="2523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4D" w:rsidRPr="00080CAD" w:rsidRDefault="00905C30" w:rsidP="00FB1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廃止</w:t>
            </w:r>
            <w:r w:rsidR="00FB124D"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の理由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4D" w:rsidRPr="00080CAD" w:rsidRDefault="00FB124D" w:rsidP="00FB1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</w:tbl>
    <w:p w:rsidR="001E7D2B" w:rsidRDefault="001E7D2B" w:rsidP="00080CAD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注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１　</w:t>
      </w:r>
      <w:r w:rsidR="00CE5F2D">
        <w:rPr>
          <w:rFonts w:ascii="ＭＳ 明朝" w:hAnsi="ＭＳ 明朝" w:cs="ＭＳ 明朝" w:hint="eastAsia"/>
          <w:kern w:val="0"/>
          <w:sz w:val="22"/>
          <w:szCs w:val="22"/>
        </w:rPr>
        <w:t>用紙の大きさは、日本産業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規格Ａ列４番とする。</w:t>
      </w:r>
    </w:p>
    <w:p w:rsidR="00FF21B3" w:rsidRPr="001E7D2B" w:rsidRDefault="00080CAD" w:rsidP="001E7D2B">
      <w:pPr>
        <w:suppressAutoHyphens/>
        <w:wordWrap w:val="0"/>
        <w:ind w:leftChars="105" w:left="440" w:hangingChars="100" w:hanging="22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２　法人に</w:t>
      </w:r>
      <w:proofErr w:type="gramStart"/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あつては</w:t>
      </w:r>
      <w:proofErr w:type="gramEnd"/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、その名称、主たる事務所の所在地および代表者</w:t>
      </w:r>
      <w:r w:rsidR="001E7D2B">
        <w:rPr>
          <w:rFonts w:ascii="ＭＳ 明朝" w:hAnsi="ＭＳ 明朝" w:cs="ＭＳ 明朝" w:hint="eastAsia"/>
          <w:kern w:val="0"/>
          <w:sz w:val="22"/>
          <w:szCs w:val="22"/>
        </w:rPr>
        <w:t>の</w:t>
      </w: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氏名を記入すること。</w:t>
      </w:r>
    </w:p>
    <w:p w:rsidR="008529DE" w:rsidRPr="008529DE" w:rsidRDefault="004C596F" w:rsidP="004C596F">
      <w:pPr>
        <w:suppressAutoHyphens/>
        <w:wordWrap w:val="0"/>
        <w:jc w:val="left"/>
        <w:textAlignment w:val="baseline"/>
        <w:rPr>
          <w:rFonts w:hint="eastAsia"/>
        </w:rPr>
      </w:pPr>
      <w:bookmarkStart w:id="1" w:name="様式第４号（要綱第６条関係）"/>
      <w:bookmarkEnd w:id="1"/>
      <w:r w:rsidRPr="008529DE">
        <w:rPr>
          <w:rFonts w:hint="eastAsia"/>
        </w:rPr>
        <w:t xml:space="preserve"> </w:t>
      </w:r>
    </w:p>
    <w:sectPr w:rsidR="008529DE" w:rsidRPr="008529DE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4747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601D0"/>
    <w:rsid w:val="002604AF"/>
    <w:rsid w:val="002620B4"/>
    <w:rsid w:val="002630DB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96F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DF5A9-4411-4E5D-9CCC-714E2D41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2019-12-24T05:15:00Z</dcterms:created>
  <dcterms:modified xsi:type="dcterms:W3CDTF">2019-12-24T05:15:00Z</dcterms:modified>
</cp:coreProperties>
</file>