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159F0" w14:textId="77777777" w:rsidR="005A7B66" w:rsidRPr="00276DA5" w:rsidRDefault="005A7B66" w:rsidP="005A7B66">
      <w:pPr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別紙様式</w:t>
      </w:r>
    </w:p>
    <w:p w14:paraId="61240DF9" w14:textId="77777777" w:rsidR="005A7B66" w:rsidRPr="00276DA5" w:rsidRDefault="0040181C" w:rsidP="00FA6295">
      <w:pPr>
        <w:snapToGrid w:val="0"/>
        <w:spacing w:line="360" w:lineRule="auto"/>
        <w:jc w:val="center"/>
        <w:rPr>
          <w:rFonts w:asciiTheme="minorEastAsia" w:eastAsiaTheme="minorEastAsia" w:hAnsiTheme="minorEastAsia" w:cstheme="minorBidi"/>
          <w:b/>
          <w:color w:val="000000" w:themeColor="text1"/>
          <w:sz w:val="28"/>
          <w:szCs w:val="22"/>
        </w:rPr>
      </w:pPr>
      <w:r w:rsidRPr="00AF5199">
        <w:rPr>
          <w:rFonts w:asciiTheme="minorEastAsia" w:eastAsiaTheme="minorEastAsia" w:hAnsiTheme="minorEastAsia" w:cstheme="minorBidi"/>
          <w:b/>
          <w:color w:val="000000" w:themeColor="text1"/>
          <w:sz w:val="28"/>
          <w:szCs w:val="22"/>
        </w:rPr>
        <w:t>模擬店等の食品取扱</w:t>
      </w:r>
      <w:r w:rsidR="005A7B66" w:rsidRPr="00276DA5">
        <w:rPr>
          <w:rFonts w:asciiTheme="minorEastAsia" w:eastAsiaTheme="minorEastAsia" w:hAnsiTheme="minorEastAsia" w:cstheme="minorBidi" w:hint="eastAsia"/>
          <w:b/>
          <w:color w:val="000000" w:themeColor="text1"/>
          <w:sz w:val="28"/>
          <w:szCs w:val="22"/>
        </w:rPr>
        <w:t>届出書</w:t>
      </w:r>
    </w:p>
    <w:p w14:paraId="3F38F5BB" w14:textId="77777777" w:rsidR="005A7B66" w:rsidRPr="00276DA5" w:rsidRDefault="00AF5199" w:rsidP="00FA6295">
      <w:pPr>
        <w:jc w:val="right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 xml:space="preserve">　</w:t>
      </w:r>
      <w:r w:rsidR="005A7B66"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 xml:space="preserve">　　　年　　　月　　　日</w:t>
      </w:r>
    </w:p>
    <w:p w14:paraId="0737CC79" w14:textId="77777777" w:rsidR="005A7B66" w:rsidRPr="00276DA5" w:rsidRDefault="00FA6295" w:rsidP="005A7B66">
      <w:pPr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（あて先）</w:t>
      </w:r>
      <w:r w:rsidR="005A7B66"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滋賀県　　　　　　保健所長</w:t>
      </w:r>
    </w:p>
    <w:p w14:paraId="02ABE0A7" w14:textId="77777777" w:rsidR="00E51470" w:rsidRPr="00276DA5" w:rsidRDefault="00E51470" w:rsidP="00E51470">
      <w:pPr>
        <w:spacing w:beforeLines="50" w:before="151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 xml:space="preserve">　　　　　　　　　　　　　　　　　　   届出者　</w:t>
      </w:r>
      <w:r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（行事等の主催者）</w:t>
      </w:r>
    </w:p>
    <w:p w14:paraId="16D61DF8" w14:textId="77777777" w:rsidR="00E51470" w:rsidRPr="00276DA5" w:rsidRDefault="00E51470" w:rsidP="00FA6295">
      <w:pPr>
        <w:spacing w:line="360" w:lineRule="auto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 xml:space="preserve">　　　　　　　　　　　　　　　　　　　　　　　 </w:t>
      </w:r>
      <w:r w:rsidRPr="00276DA5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>住　所</w:t>
      </w:r>
    </w:p>
    <w:p w14:paraId="2F486885" w14:textId="77777777" w:rsidR="00E51470" w:rsidRPr="00276DA5" w:rsidRDefault="00E51470" w:rsidP="00FA6295">
      <w:pPr>
        <w:spacing w:line="360" w:lineRule="auto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 xml:space="preserve">                                               団体名</w:t>
      </w:r>
    </w:p>
    <w:p w14:paraId="07DE945B" w14:textId="77777777" w:rsidR="00E51470" w:rsidRPr="00276DA5" w:rsidRDefault="00E51470" w:rsidP="00FA6295">
      <w:pPr>
        <w:spacing w:afterLines="50" w:after="151" w:line="360" w:lineRule="auto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 xml:space="preserve">                                               代表者氏名</w:t>
      </w:r>
    </w:p>
    <w:p w14:paraId="00EE18F7" w14:textId="77777777" w:rsidR="005A7B66" w:rsidRPr="00276DA5" w:rsidRDefault="0040181C" w:rsidP="005A7B66">
      <w:pPr>
        <w:ind w:firstLineChars="100" w:firstLine="220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次のとおり、</w:t>
      </w:r>
      <w:r w:rsidRPr="00AF5199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>食品</w:t>
      </w:r>
      <w:r w:rsidRPr="00AF5199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を</w:t>
      </w:r>
      <w:r w:rsidRPr="00AF5199"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  <w:t>取扱い</w:t>
      </w:r>
      <w:r w:rsidRPr="00AF5199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たい</w:t>
      </w:r>
      <w:r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ので、届け出</w:t>
      </w:r>
      <w:r w:rsidR="005A7B66"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5"/>
        <w:gridCol w:w="3589"/>
        <w:gridCol w:w="4218"/>
      </w:tblGrid>
      <w:tr w:rsidR="00276DA5" w:rsidRPr="00276DA5" w14:paraId="65373F7B" w14:textId="77777777" w:rsidTr="00BA06D7">
        <w:trPr>
          <w:trHeight w:val="679"/>
        </w:trPr>
        <w:tc>
          <w:tcPr>
            <w:tcW w:w="1935" w:type="dxa"/>
            <w:vAlign w:val="center"/>
          </w:tcPr>
          <w:p w14:paraId="49406E28" w14:textId="77777777" w:rsidR="005A7B66" w:rsidRPr="00276DA5" w:rsidRDefault="005A7B66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行事等の名称</w:t>
            </w:r>
          </w:p>
        </w:tc>
        <w:tc>
          <w:tcPr>
            <w:tcW w:w="7807" w:type="dxa"/>
            <w:gridSpan w:val="2"/>
            <w:vAlign w:val="center"/>
          </w:tcPr>
          <w:p w14:paraId="47CED7BD" w14:textId="77777777" w:rsidR="005A7B66" w:rsidRPr="00276DA5" w:rsidRDefault="005A7B66" w:rsidP="005A7B66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</w:tc>
      </w:tr>
      <w:tr w:rsidR="00276DA5" w:rsidRPr="00276DA5" w14:paraId="6B0029B7" w14:textId="77777777" w:rsidTr="00BA06D7">
        <w:trPr>
          <w:trHeight w:val="679"/>
        </w:trPr>
        <w:tc>
          <w:tcPr>
            <w:tcW w:w="1935" w:type="dxa"/>
            <w:vAlign w:val="center"/>
          </w:tcPr>
          <w:p w14:paraId="138B3903" w14:textId="77777777" w:rsidR="00E51470" w:rsidRPr="00276DA5" w:rsidRDefault="00E51470" w:rsidP="001F332C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実施場所</w:t>
            </w:r>
          </w:p>
        </w:tc>
        <w:tc>
          <w:tcPr>
            <w:tcW w:w="7807" w:type="dxa"/>
            <w:gridSpan w:val="2"/>
            <w:vAlign w:val="center"/>
          </w:tcPr>
          <w:p w14:paraId="5F16EE12" w14:textId="77777777" w:rsidR="00E51470" w:rsidRPr="00276DA5" w:rsidRDefault="00E51470" w:rsidP="001F332C">
            <w:pPr>
              <w:snapToGrid w:val="0"/>
              <w:spacing w:line="260" w:lineRule="exact"/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>住所</w:t>
            </w:r>
            <w:r w:rsidRPr="00276DA5"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ab/>
              <w:t>施設名</w:t>
            </w:r>
          </w:p>
          <w:p w14:paraId="0DB81B68" w14:textId="77777777" w:rsidR="00E51470" w:rsidRPr="00276DA5" w:rsidRDefault="00E51470" w:rsidP="001F332C">
            <w:pPr>
              <w:snapToGrid w:val="0"/>
              <w:spacing w:line="260" w:lineRule="exact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</w:tc>
      </w:tr>
      <w:tr w:rsidR="00276DA5" w:rsidRPr="00276DA5" w14:paraId="16FF2402" w14:textId="77777777" w:rsidTr="00BA06D7">
        <w:trPr>
          <w:trHeight w:val="679"/>
        </w:trPr>
        <w:tc>
          <w:tcPr>
            <w:tcW w:w="1935" w:type="dxa"/>
            <w:vAlign w:val="center"/>
          </w:tcPr>
          <w:p w14:paraId="004D2F85" w14:textId="77777777" w:rsidR="005A7B66" w:rsidRPr="00276DA5" w:rsidRDefault="005A7B66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実施期間</w:t>
            </w:r>
          </w:p>
        </w:tc>
        <w:tc>
          <w:tcPr>
            <w:tcW w:w="7807" w:type="dxa"/>
            <w:gridSpan w:val="2"/>
            <w:vAlign w:val="center"/>
          </w:tcPr>
          <w:p w14:paraId="2C24B34C" w14:textId="77777777" w:rsidR="005A7B66" w:rsidRPr="00276DA5" w:rsidRDefault="005A7B66" w:rsidP="00AF5199">
            <w:pPr>
              <w:ind w:firstLineChars="100" w:firstLine="216"/>
              <w:rPr>
                <w:rFonts w:asciiTheme="minorEastAsia" w:eastAsiaTheme="minorEastAsia" w:hAnsiTheme="minorEastAsia" w:cstheme="minorBidi"/>
                <w:color w:val="000000" w:themeColor="text1"/>
                <w:spacing w:val="-2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pacing w:val="-2"/>
                <w:sz w:val="22"/>
                <w:szCs w:val="22"/>
              </w:rPr>
              <w:t xml:space="preserve">　　年　　月　　日（　　　）　　　時 </w:t>
            </w:r>
            <w:r w:rsidR="00FA6295"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pacing w:val="-2"/>
                <w:sz w:val="22"/>
                <w:szCs w:val="22"/>
              </w:rPr>
              <w:t>～　　　月　　日（　　　）　　　時</w:t>
            </w:r>
          </w:p>
        </w:tc>
      </w:tr>
      <w:tr w:rsidR="00276DA5" w:rsidRPr="00276DA5" w14:paraId="6E5555BD" w14:textId="77777777" w:rsidTr="00BA06D7">
        <w:trPr>
          <w:trHeight w:val="611"/>
        </w:trPr>
        <w:tc>
          <w:tcPr>
            <w:tcW w:w="1935" w:type="dxa"/>
            <w:vAlign w:val="center"/>
          </w:tcPr>
          <w:p w14:paraId="551527D5" w14:textId="77777777" w:rsidR="00475F73" w:rsidRPr="00276DA5" w:rsidRDefault="00475F73" w:rsidP="001F332C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給水方法</w:t>
            </w:r>
          </w:p>
        </w:tc>
        <w:tc>
          <w:tcPr>
            <w:tcW w:w="3589" w:type="dxa"/>
            <w:tcBorders>
              <w:right w:val="nil"/>
            </w:tcBorders>
            <w:vAlign w:val="center"/>
          </w:tcPr>
          <w:p w14:paraId="27A5FEAE" w14:textId="77777777" w:rsidR="00475F73" w:rsidRPr="00276DA5" w:rsidRDefault="00475F73" w:rsidP="001F332C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 xml:space="preserve">１　上水道の蛇口から直接使用　　　</w:t>
            </w:r>
          </w:p>
        </w:tc>
        <w:tc>
          <w:tcPr>
            <w:tcW w:w="4218" w:type="dxa"/>
            <w:tcBorders>
              <w:left w:val="nil"/>
            </w:tcBorders>
            <w:vAlign w:val="center"/>
          </w:tcPr>
          <w:p w14:paraId="26282D0F" w14:textId="77777777" w:rsidR="00475F73" w:rsidRPr="00276DA5" w:rsidRDefault="00475F73" w:rsidP="004B6D44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 xml:space="preserve">　２　</w:t>
            </w:r>
            <w:r w:rsidR="004B6D44"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ポリタンクなど</w:t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に貯めた水を使用</w:t>
            </w:r>
            <w:r w:rsidRPr="00276DA5"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  <w:br/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 xml:space="preserve">　　（□ 水道水 ・ □ 井戸水等）</w:t>
            </w:r>
          </w:p>
        </w:tc>
      </w:tr>
      <w:tr w:rsidR="00276DA5" w:rsidRPr="00276DA5" w14:paraId="018FC9AB" w14:textId="77777777" w:rsidTr="00BA06D7">
        <w:trPr>
          <w:trHeight w:val="611"/>
        </w:trPr>
        <w:tc>
          <w:tcPr>
            <w:tcW w:w="1935" w:type="dxa"/>
            <w:vAlign w:val="center"/>
          </w:tcPr>
          <w:p w14:paraId="5AC723D4" w14:textId="77777777" w:rsidR="00475F73" w:rsidRPr="00276DA5" w:rsidRDefault="00475F73" w:rsidP="00475F73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pacing w:val="-4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pacing w:val="-4"/>
                <w:sz w:val="22"/>
                <w:szCs w:val="22"/>
              </w:rPr>
              <w:t>食品取扱従事者数</w:t>
            </w:r>
          </w:p>
        </w:tc>
        <w:tc>
          <w:tcPr>
            <w:tcW w:w="7807" w:type="dxa"/>
            <w:gridSpan w:val="2"/>
            <w:vAlign w:val="center"/>
          </w:tcPr>
          <w:p w14:paraId="24B652B6" w14:textId="77777777" w:rsidR="00475F73" w:rsidRPr="00276DA5" w:rsidRDefault="00475F73" w:rsidP="00475F73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人</w:t>
            </w:r>
          </w:p>
        </w:tc>
      </w:tr>
      <w:tr w:rsidR="00AF5199" w:rsidRPr="00276DA5" w14:paraId="1372C322" w14:textId="77777777" w:rsidTr="00BA06D7">
        <w:trPr>
          <w:trHeight w:val="3142"/>
        </w:trPr>
        <w:tc>
          <w:tcPr>
            <w:tcW w:w="1935" w:type="dxa"/>
            <w:vAlign w:val="center"/>
          </w:tcPr>
          <w:p w14:paraId="0438456B" w14:textId="77777777" w:rsidR="00AF5199" w:rsidRPr="00276DA5" w:rsidRDefault="00AF5199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取り扱う食品</w:t>
            </w:r>
          </w:p>
          <w:p w14:paraId="7DCBD85C" w14:textId="77777777" w:rsidR="00AF5199" w:rsidRPr="00276DA5" w:rsidRDefault="00AF5199" w:rsidP="00164EC6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（販売予定数量）</w:t>
            </w:r>
          </w:p>
        </w:tc>
        <w:tc>
          <w:tcPr>
            <w:tcW w:w="7807" w:type="dxa"/>
            <w:gridSpan w:val="2"/>
          </w:tcPr>
          <w:p w14:paraId="1038397E" w14:textId="77777777" w:rsidR="00AF5199" w:rsidRDefault="00164EC6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【</w:t>
            </w:r>
            <w:r w:rsidR="00AF5199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調理</w:t>
            </w:r>
            <w:r w:rsidR="00ED4574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または</w:t>
            </w:r>
            <w:r w:rsidR="00AF5199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加工して提供する食品</w:t>
            </w:r>
            <w:r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】</w:t>
            </w:r>
          </w:p>
          <w:p w14:paraId="580258EF" w14:textId="77777777" w:rsidR="00ED4574" w:rsidRDefault="00ED4574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  <w:p w14:paraId="6D1AB192" w14:textId="77777777" w:rsidR="00ED4574" w:rsidRDefault="00ED4574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  <w:p w14:paraId="341B2BB2" w14:textId="77777777" w:rsidR="00ED4574" w:rsidRDefault="00ED4574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  <w:p w14:paraId="116816AC" w14:textId="77777777" w:rsidR="00ED4574" w:rsidRDefault="00ED4574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  <w:p w14:paraId="613A7124" w14:textId="77777777" w:rsidR="00ED4574" w:rsidRDefault="00ED4574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  <w:p w14:paraId="1A1355CF" w14:textId="77777777" w:rsidR="00ED4574" w:rsidRDefault="00ED4574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  <w:p w14:paraId="72CFB6F8" w14:textId="77777777" w:rsidR="00ED4574" w:rsidRDefault="00ED4574" w:rsidP="00AF5199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【食品販売】</w:t>
            </w:r>
          </w:p>
          <w:p w14:paraId="25AB40F4" w14:textId="77777777" w:rsidR="00ED4574" w:rsidRDefault="00ED4574" w:rsidP="00ED4574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 xml:space="preserve">　乳類販売　　・　　食肉販売　　・　　魚介類販売</w:t>
            </w:r>
          </w:p>
          <w:p w14:paraId="35E7AA08" w14:textId="77777777" w:rsidR="00ED4574" w:rsidRPr="00ED4574" w:rsidRDefault="00ED4574" w:rsidP="00ED4574">
            <w:pPr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（　　　　）　　　（　　　　）　　　（　　　　　　）</w:t>
            </w:r>
          </w:p>
        </w:tc>
      </w:tr>
      <w:tr w:rsidR="00AF5199" w:rsidRPr="00276DA5" w14:paraId="4528EDE7" w14:textId="77777777" w:rsidTr="00BA06D7">
        <w:trPr>
          <w:trHeight w:val="679"/>
        </w:trPr>
        <w:tc>
          <w:tcPr>
            <w:tcW w:w="1935" w:type="dxa"/>
            <w:vAlign w:val="center"/>
          </w:tcPr>
          <w:p w14:paraId="34B4BB1B" w14:textId="77777777" w:rsidR="00AF5199" w:rsidRPr="00276DA5" w:rsidRDefault="00AF5199" w:rsidP="00AF5199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担当責任者</w:t>
            </w:r>
          </w:p>
        </w:tc>
        <w:tc>
          <w:tcPr>
            <w:tcW w:w="7807" w:type="dxa"/>
            <w:gridSpan w:val="2"/>
            <w:vAlign w:val="center"/>
          </w:tcPr>
          <w:p w14:paraId="147AC6CA" w14:textId="77777777" w:rsidR="00AF5199" w:rsidRPr="00276DA5" w:rsidRDefault="00AF5199" w:rsidP="00AF5199">
            <w:pPr>
              <w:snapToGrid w:val="0"/>
              <w:spacing w:line="260" w:lineRule="exact"/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>所属</w:t>
            </w:r>
            <w:r w:rsidRPr="00276DA5"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>氏名</w:t>
            </w:r>
            <w:r w:rsidRPr="00276DA5"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/>
                <w:color w:val="000000" w:themeColor="text1"/>
                <w:sz w:val="20"/>
                <w:szCs w:val="22"/>
              </w:rPr>
              <w:tab/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0"/>
                <w:szCs w:val="22"/>
              </w:rPr>
              <w:t>ＴＥＬ</w:t>
            </w:r>
          </w:p>
        </w:tc>
      </w:tr>
    </w:tbl>
    <w:p w14:paraId="4E3B8B70" w14:textId="77777777" w:rsidR="005A7B66" w:rsidRPr="00276DA5" w:rsidRDefault="007D425B" w:rsidP="005A7B66">
      <w:pPr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  <w:r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 xml:space="preserve">　次の指導事項を確認し、</w:t>
      </w:r>
      <w:r w:rsidRPr="00AF5199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届出</w:t>
      </w:r>
      <w:r w:rsidR="005A7B66" w:rsidRPr="00276DA5">
        <w:rPr>
          <w:rFonts w:asciiTheme="minorEastAsia" w:eastAsiaTheme="minorEastAsia" w:hAnsiTheme="minorEastAsia" w:cstheme="minorBidi" w:hint="eastAsia"/>
          <w:color w:val="000000" w:themeColor="text1"/>
          <w:sz w:val="22"/>
          <w:szCs w:val="22"/>
        </w:rPr>
        <w:t>者が責任をもって実施します。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5"/>
        <w:gridCol w:w="7807"/>
      </w:tblGrid>
      <w:tr w:rsidR="00276DA5" w:rsidRPr="00276DA5" w14:paraId="642A60FE" w14:textId="77777777" w:rsidTr="008554B7">
        <w:tc>
          <w:tcPr>
            <w:tcW w:w="1951" w:type="dxa"/>
            <w:vAlign w:val="center"/>
          </w:tcPr>
          <w:p w14:paraId="5D611D54" w14:textId="77777777" w:rsidR="005A7B66" w:rsidRPr="00276DA5" w:rsidRDefault="005A7B66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確認欄</w:t>
            </w:r>
          </w:p>
        </w:tc>
        <w:tc>
          <w:tcPr>
            <w:tcW w:w="7885" w:type="dxa"/>
            <w:vAlign w:val="center"/>
          </w:tcPr>
          <w:p w14:paraId="71AF10F4" w14:textId="77777777" w:rsidR="005A7B66" w:rsidRPr="00276DA5" w:rsidRDefault="005A7B66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指導事項</w:t>
            </w:r>
          </w:p>
        </w:tc>
      </w:tr>
      <w:tr w:rsidR="00276DA5" w:rsidRPr="00276DA5" w14:paraId="4D90EA1D" w14:textId="77777777" w:rsidTr="008554B7">
        <w:trPr>
          <w:trHeight w:val="634"/>
        </w:trPr>
        <w:tc>
          <w:tcPr>
            <w:tcW w:w="1951" w:type="dxa"/>
            <w:vAlign w:val="center"/>
          </w:tcPr>
          <w:p w14:paraId="48D7CFF5" w14:textId="77777777" w:rsidR="005A7B66" w:rsidRPr="00276DA5" w:rsidRDefault="005A7B66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7885" w:type="dxa"/>
            <w:vAlign w:val="center"/>
          </w:tcPr>
          <w:p w14:paraId="1A51C21F" w14:textId="77777777" w:rsidR="005A7B66" w:rsidRPr="00276DA5" w:rsidRDefault="005A7B66" w:rsidP="005A7B66">
            <w:pPr>
              <w:snapToGrid w:val="0"/>
              <w:spacing w:line="260" w:lineRule="exact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 xml:space="preserve">　取り扱う食品は、リーフ</w:t>
            </w:r>
            <w:r w:rsidR="00CD7179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レットに記載された「取り扱える食品</w:t>
            </w: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」のみとします。</w:t>
            </w:r>
          </w:p>
        </w:tc>
      </w:tr>
      <w:tr w:rsidR="00276DA5" w:rsidRPr="00276DA5" w14:paraId="116DC08F" w14:textId="77777777" w:rsidTr="008554B7">
        <w:trPr>
          <w:trHeight w:val="634"/>
        </w:trPr>
        <w:tc>
          <w:tcPr>
            <w:tcW w:w="1951" w:type="dxa"/>
            <w:vAlign w:val="center"/>
          </w:tcPr>
          <w:p w14:paraId="4B7245FB" w14:textId="77777777" w:rsidR="005A7B66" w:rsidRPr="00276DA5" w:rsidRDefault="005A7B66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7885" w:type="dxa"/>
            <w:vAlign w:val="center"/>
          </w:tcPr>
          <w:p w14:paraId="79F39A27" w14:textId="77777777" w:rsidR="005A7B66" w:rsidRPr="00276DA5" w:rsidRDefault="005A7B66" w:rsidP="005A7B66">
            <w:pPr>
              <w:snapToGrid w:val="0"/>
              <w:spacing w:line="260" w:lineRule="exact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 xml:space="preserve">　リーフレットに記載された「施設・設備に対する留意事項」をチェックし、不適があった場合は、改善した上で開催します。</w:t>
            </w:r>
          </w:p>
        </w:tc>
      </w:tr>
      <w:tr w:rsidR="005A7B66" w:rsidRPr="00276DA5" w14:paraId="03AC5CE6" w14:textId="77777777" w:rsidTr="008554B7">
        <w:trPr>
          <w:trHeight w:val="634"/>
        </w:trPr>
        <w:tc>
          <w:tcPr>
            <w:tcW w:w="1951" w:type="dxa"/>
            <w:vAlign w:val="center"/>
          </w:tcPr>
          <w:p w14:paraId="3A80E120" w14:textId="77777777" w:rsidR="005A7B66" w:rsidRPr="00276DA5" w:rsidRDefault="005A7B66" w:rsidP="005A7B66">
            <w:pPr>
              <w:jc w:val="center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7885" w:type="dxa"/>
            <w:vAlign w:val="center"/>
          </w:tcPr>
          <w:p w14:paraId="7D4964C9" w14:textId="77777777" w:rsidR="005A7B66" w:rsidRPr="00276DA5" w:rsidRDefault="007D425B" w:rsidP="005A7B66">
            <w:pPr>
              <w:snapToGrid w:val="0"/>
              <w:spacing w:line="260" w:lineRule="exact"/>
              <w:rPr>
                <w:rFonts w:asciiTheme="minorEastAsia" w:eastAsiaTheme="minorEastAsia" w:hAnsiTheme="minorEastAsia" w:cstheme="minorBidi"/>
                <w:color w:val="000000" w:themeColor="text1"/>
                <w:sz w:val="22"/>
                <w:szCs w:val="22"/>
              </w:rPr>
            </w:pPr>
            <w:r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 xml:space="preserve">　リーフレットに記載された「食品の取扱い</w:t>
            </w:r>
            <w:r w:rsidRPr="00AF5199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に対する</w:t>
            </w:r>
            <w:r w:rsidR="005A7B66" w:rsidRPr="00276DA5">
              <w:rPr>
                <w:rFonts w:asciiTheme="minorEastAsia" w:eastAsiaTheme="minorEastAsia" w:hAnsiTheme="minorEastAsia" w:cstheme="minorBidi" w:hint="eastAsia"/>
                <w:color w:val="000000" w:themeColor="text1"/>
                <w:sz w:val="22"/>
                <w:szCs w:val="22"/>
              </w:rPr>
              <w:t>留意事項」を作業開始前にチェックし、不適がある場合は、改善します。</w:t>
            </w:r>
          </w:p>
        </w:tc>
      </w:tr>
    </w:tbl>
    <w:p w14:paraId="067489FF" w14:textId="77777777" w:rsidR="005A7B66" w:rsidRPr="00276DA5" w:rsidRDefault="005A7B66" w:rsidP="005A7B66">
      <w:pPr>
        <w:widowControl/>
        <w:spacing w:line="60" w:lineRule="exact"/>
        <w:jc w:val="left"/>
        <w:rPr>
          <w:rFonts w:asciiTheme="minorEastAsia" w:eastAsiaTheme="minorEastAsia" w:hAnsiTheme="minorEastAsia" w:cstheme="minorBidi"/>
          <w:color w:val="000000" w:themeColor="text1"/>
          <w:sz w:val="22"/>
          <w:szCs w:val="22"/>
        </w:rPr>
      </w:pPr>
    </w:p>
    <w:sectPr w:rsidR="005A7B66" w:rsidRPr="00276DA5" w:rsidSect="005A7B66">
      <w:pgSz w:w="11906" w:h="16838"/>
      <w:pgMar w:top="1440" w:right="1077" w:bottom="1440" w:left="1077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ED65D" w14:textId="77777777" w:rsidR="009156E4" w:rsidRDefault="009156E4" w:rsidP="0040056E">
      <w:r>
        <w:separator/>
      </w:r>
    </w:p>
  </w:endnote>
  <w:endnote w:type="continuationSeparator" w:id="0">
    <w:p w14:paraId="5C7FB17E" w14:textId="77777777" w:rsidR="009156E4" w:rsidRDefault="009156E4" w:rsidP="0040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13861" w14:textId="77777777" w:rsidR="009156E4" w:rsidRDefault="009156E4" w:rsidP="0040056E">
      <w:r>
        <w:separator/>
      </w:r>
    </w:p>
  </w:footnote>
  <w:footnote w:type="continuationSeparator" w:id="0">
    <w:p w14:paraId="54E6469B" w14:textId="77777777" w:rsidR="009156E4" w:rsidRDefault="009156E4" w:rsidP="00400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B6B"/>
    <w:rsid w:val="00013B8A"/>
    <w:rsid w:val="00025464"/>
    <w:rsid w:val="00032901"/>
    <w:rsid w:val="00036C03"/>
    <w:rsid w:val="000532F7"/>
    <w:rsid w:val="00090E39"/>
    <w:rsid w:val="000A76FD"/>
    <w:rsid w:val="000B1991"/>
    <w:rsid w:val="000B2563"/>
    <w:rsid w:val="000C3FC2"/>
    <w:rsid w:val="000C5F13"/>
    <w:rsid w:val="000D1679"/>
    <w:rsid w:val="00126249"/>
    <w:rsid w:val="00141A65"/>
    <w:rsid w:val="00164EC6"/>
    <w:rsid w:val="001926D8"/>
    <w:rsid w:val="001F1D97"/>
    <w:rsid w:val="00231DDF"/>
    <w:rsid w:val="00276DA5"/>
    <w:rsid w:val="0028163B"/>
    <w:rsid w:val="002C741A"/>
    <w:rsid w:val="002E265D"/>
    <w:rsid w:val="00310BCA"/>
    <w:rsid w:val="00315020"/>
    <w:rsid w:val="0032741A"/>
    <w:rsid w:val="00343D65"/>
    <w:rsid w:val="0040056E"/>
    <w:rsid w:val="0040181C"/>
    <w:rsid w:val="00402FAB"/>
    <w:rsid w:val="0045246D"/>
    <w:rsid w:val="004644F2"/>
    <w:rsid w:val="00475F73"/>
    <w:rsid w:val="004A7C9F"/>
    <w:rsid w:val="004B6D44"/>
    <w:rsid w:val="004D10B7"/>
    <w:rsid w:val="004D3D50"/>
    <w:rsid w:val="00502C54"/>
    <w:rsid w:val="00543B14"/>
    <w:rsid w:val="00566AA9"/>
    <w:rsid w:val="005A7B66"/>
    <w:rsid w:val="005C6393"/>
    <w:rsid w:val="00601297"/>
    <w:rsid w:val="00696286"/>
    <w:rsid w:val="006E42B0"/>
    <w:rsid w:val="006E5E39"/>
    <w:rsid w:val="006F5365"/>
    <w:rsid w:val="0079392F"/>
    <w:rsid w:val="007C0FA9"/>
    <w:rsid w:val="007C6C87"/>
    <w:rsid w:val="007D425B"/>
    <w:rsid w:val="008B3D56"/>
    <w:rsid w:val="008B5D46"/>
    <w:rsid w:val="00900EB7"/>
    <w:rsid w:val="00911B43"/>
    <w:rsid w:val="009156E4"/>
    <w:rsid w:val="00927F81"/>
    <w:rsid w:val="00947FFD"/>
    <w:rsid w:val="00957795"/>
    <w:rsid w:val="00970688"/>
    <w:rsid w:val="00971FB7"/>
    <w:rsid w:val="009D2556"/>
    <w:rsid w:val="00A359A4"/>
    <w:rsid w:val="00A7700C"/>
    <w:rsid w:val="00AF5199"/>
    <w:rsid w:val="00AF70ED"/>
    <w:rsid w:val="00B21150"/>
    <w:rsid w:val="00B26325"/>
    <w:rsid w:val="00B359D2"/>
    <w:rsid w:val="00B73E79"/>
    <w:rsid w:val="00B76E6D"/>
    <w:rsid w:val="00B77D6E"/>
    <w:rsid w:val="00BA06D7"/>
    <w:rsid w:val="00BA2347"/>
    <w:rsid w:val="00BB7ED8"/>
    <w:rsid w:val="00BB7F8A"/>
    <w:rsid w:val="00BC1C06"/>
    <w:rsid w:val="00BD74F0"/>
    <w:rsid w:val="00C777A4"/>
    <w:rsid w:val="00CD7179"/>
    <w:rsid w:val="00D054A4"/>
    <w:rsid w:val="00D064DB"/>
    <w:rsid w:val="00D47417"/>
    <w:rsid w:val="00D52D87"/>
    <w:rsid w:val="00D61EBD"/>
    <w:rsid w:val="00D660CD"/>
    <w:rsid w:val="00D67319"/>
    <w:rsid w:val="00D90A4F"/>
    <w:rsid w:val="00E24B6B"/>
    <w:rsid w:val="00E30C7D"/>
    <w:rsid w:val="00E51470"/>
    <w:rsid w:val="00E535D5"/>
    <w:rsid w:val="00EC1FAA"/>
    <w:rsid w:val="00EC403C"/>
    <w:rsid w:val="00ED2F10"/>
    <w:rsid w:val="00ED4574"/>
    <w:rsid w:val="00EE31A9"/>
    <w:rsid w:val="00EF18DE"/>
    <w:rsid w:val="00F526D0"/>
    <w:rsid w:val="00F73CE5"/>
    <w:rsid w:val="00F92B16"/>
    <w:rsid w:val="00F92C5C"/>
    <w:rsid w:val="00FA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B1D1AB"/>
  <w15:docId w15:val="{57EC9587-B8BF-48FB-A721-2E9E2AE4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B6B"/>
    <w:pPr>
      <w:widowControl w:val="0"/>
      <w:jc w:val="both"/>
    </w:pPr>
    <w:rPr>
      <w:rFonts w:ascii="ＭＳ 明朝" w:eastAsia="Century" w:hAnsi="ＭＳ 明朝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0E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00EB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005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056E"/>
    <w:rPr>
      <w:rFonts w:ascii="ＭＳ 明朝" w:eastAsia="Century" w:hAnsi="ＭＳ 明朝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4005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056E"/>
    <w:rPr>
      <w:rFonts w:ascii="ＭＳ 明朝" w:eastAsia="Century" w:hAnsi="ＭＳ 明朝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2022-05-17T07:07:00Z</cp:lastPrinted>
  <dcterms:created xsi:type="dcterms:W3CDTF">2023-09-25T05:33:00Z</dcterms:created>
  <dcterms:modified xsi:type="dcterms:W3CDTF">2023-09-25T05:33:00Z</dcterms:modified>
</cp:coreProperties>
</file>